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34" w:rsidRDefault="00F72934" w:rsidP="00F72934">
      <w:pPr>
        <w:rPr>
          <w:b/>
        </w:rPr>
      </w:pPr>
      <w:r>
        <w:rPr>
          <w:b/>
        </w:rPr>
        <w:t>OSNOVNA ŠKOLA PIROVAC</w:t>
      </w:r>
    </w:p>
    <w:p w:rsidR="00F72934" w:rsidRDefault="00F72934" w:rsidP="00F72934">
      <w:r>
        <w:t>Put škole 10, Pirovac</w:t>
      </w:r>
    </w:p>
    <w:p w:rsidR="00F72934" w:rsidRDefault="00F72934" w:rsidP="00F72934">
      <w:r>
        <w:t>KLASA: 621-02/16-01/11</w:t>
      </w:r>
    </w:p>
    <w:p w:rsidR="00F72934" w:rsidRDefault="00F72934" w:rsidP="00F72934">
      <w:r>
        <w:t>URBROJ: 2182/1-12/1-9/16-03</w:t>
      </w:r>
    </w:p>
    <w:p w:rsidR="00F72934" w:rsidRDefault="00F72934" w:rsidP="00F72934">
      <w:r>
        <w:t>Pirovac, 06. travnja 2016.</w:t>
      </w:r>
    </w:p>
    <w:p w:rsidR="00F72934" w:rsidRDefault="00F72934" w:rsidP="00F72934"/>
    <w:p w:rsidR="00F72934" w:rsidRDefault="00F72934" w:rsidP="00F72934">
      <w:pPr>
        <w:jc w:val="right"/>
      </w:pPr>
      <w:r>
        <w:t>Putnička/turistička agencija</w:t>
      </w:r>
    </w:p>
    <w:p w:rsidR="00F72934" w:rsidRDefault="00F72934" w:rsidP="00F72934">
      <w:pPr>
        <w:numPr>
          <w:ilvl w:val="0"/>
          <w:numId w:val="1"/>
        </w:numPr>
        <w:ind w:left="4536"/>
        <w:jc w:val="center"/>
      </w:pPr>
      <w:r>
        <w:t>PERLA SVJETSKA PUTOVANJA d.o.o</w:t>
      </w:r>
    </w:p>
    <w:p w:rsidR="00F72934" w:rsidRDefault="00F72934" w:rsidP="00F72934">
      <w:pPr>
        <w:jc w:val="center"/>
      </w:pPr>
      <w:r>
        <w:t xml:space="preserve">                                                         Imotski</w:t>
      </w:r>
    </w:p>
    <w:p w:rsidR="00F72934" w:rsidRDefault="00F72934" w:rsidP="00F72934">
      <w:pPr>
        <w:jc w:val="center"/>
      </w:pPr>
    </w:p>
    <w:p w:rsidR="00F72934" w:rsidRDefault="00F72934" w:rsidP="00F72934">
      <w:pPr>
        <w:jc w:val="center"/>
      </w:pPr>
    </w:p>
    <w:p w:rsidR="00F72934" w:rsidRDefault="00F72934" w:rsidP="00F72934">
      <w:pPr>
        <w:jc w:val="center"/>
        <w:rPr>
          <w:b/>
        </w:rPr>
      </w:pPr>
    </w:p>
    <w:p w:rsidR="00F72934" w:rsidRDefault="00F72934" w:rsidP="00F72934">
      <w:pPr>
        <w:jc w:val="center"/>
        <w:rPr>
          <w:b/>
        </w:rPr>
      </w:pPr>
      <w:r>
        <w:rPr>
          <w:b/>
        </w:rPr>
        <w:t>ODLUKA</w:t>
      </w:r>
    </w:p>
    <w:p w:rsidR="00F72934" w:rsidRDefault="00F72934" w:rsidP="00F72934">
      <w:pPr>
        <w:jc w:val="center"/>
        <w:rPr>
          <w:b/>
        </w:rPr>
      </w:pPr>
    </w:p>
    <w:p w:rsidR="00F72934" w:rsidRDefault="00F72934" w:rsidP="00F72934">
      <w:pPr>
        <w:jc w:val="center"/>
        <w:rPr>
          <w:b/>
        </w:rPr>
      </w:pPr>
      <w:r>
        <w:rPr>
          <w:b/>
        </w:rPr>
        <w:t xml:space="preserve">Povjerenstva za provedbu jednodnevne </w:t>
      </w:r>
      <w:proofErr w:type="spellStart"/>
      <w:r>
        <w:rPr>
          <w:b/>
        </w:rPr>
        <w:t>izvanučioničke</w:t>
      </w:r>
      <w:proofErr w:type="spellEnd"/>
      <w:r>
        <w:rPr>
          <w:b/>
        </w:rPr>
        <w:t xml:space="preserve"> nastave</w:t>
      </w:r>
    </w:p>
    <w:p w:rsidR="00F72934" w:rsidRDefault="00F72934" w:rsidP="00F72934">
      <w:pPr>
        <w:jc w:val="center"/>
        <w:rPr>
          <w:b/>
        </w:rPr>
      </w:pPr>
      <w:r>
        <w:rPr>
          <w:b/>
        </w:rPr>
        <w:t xml:space="preserve"> učenika 1. i 2. razreda pod šifrom 3. /2016.</w:t>
      </w:r>
    </w:p>
    <w:p w:rsidR="00F72934" w:rsidRDefault="00F72934" w:rsidP="00F72934">
      <w:pPr>
        <w:jc w:val="center"/>
        <w:rPr>
          <w:b/>
        </w:rPr>
      </w:pPr>
    </w:p>
    <w:p w:rsidR="00F72934" w:rsidRDefault="00F72934" w:rsidP="00F72934">
      <w:pPr>
        <w:jc w:val="center"/>
        <w:rPr>
          <w:b/>
        </w:rPr>
      </w:pPr>
    </w:p>
    <w:p w:rsidR="00F72934" w:rsidRDefault="00F72934" w:rsidP="00F72934">
      <w:r>
        <w:t xml:space="preserve">Dana 06. travnja 2016. godine Povjerenstvo za provedbu jednodnevne </w:t>
      </w:r>
      <w:proofErr w:type="spellStart"/>
      <w:r>
        <w:t>izvanučioničke</w:t>
      </w:r>
      <w:proofErr w:type="spellEnd"/>
      <w:r>
        <w:t xml:space="preserve"> nastave pod šifrom 3./2016. prihvatilo je jedinu pristiglu ponudu potencijalnog davatelja usluga: </w:t>
      </w:r>
    </w:p>
    <w:p w:rsidR="00F72934" w:rsidRDefault="00F72934" w:rsidP="00F72934"/>
    <w:p w:rsidR="00F72934" w:rsidRDefault="00F72934" w:rsidP="00F72934"/>
    <w:p w:rsidR="00F72934" w:rsidRDefault="00F72934" w:rsidP="00F72934">
      <w:pPr>
        <w:numPr>
          <w:ilvl w:val="0"/>
          <w:numId w:val="2"/>
        </w:numPr>
        <w:jc w:val="center"/>
      </w:pPr>
      <w:r>
        <w:t>PERLA SVJETSKA PUTOVANJA d.o.o., IMOTSKI</w:t>
      </w:r>
    </w:p>
    <w:p w:rsidR="00F72934" w:rsidRDefault="00F72934" w:rsidP="00F72934">
      <w:pPr>
        <w:ind w:left="360"/>
      </w:pPr>
    </w:p>
    <w:p w:rsidR="00F72934" w:rsidRDefault="00F72934" w:rsidP="00F72934">
      <w:pPr>
        <w:jc w:val="center"/>
      </w:pPr>
    </w:p>
    <w:p w:rsidR="00F72934" w:rsidRDefault="00F72934" w:rsidP="00F72934">
      <w:r>
        <w:t>Konačna Odluka o odabiru ponude donijet će se na roditeljskom sastanku učenika</w:t>
      </w:r>
    </w:p>
    <w:p w:rsidR="00F72934" w:rsidRDefault="00F72934" w:rsidP="00F72934">
      <w:r>
        <w:t>1. i 2.. razreda zakazanog za dan 13. travnja 2016. godine u 11, 30 sati u školi.</w:t>
      </w:r>
    </w:p>
    <w:p w:rsidR="00F72934" w:rsidRDefault="00F72934" w:rsidP="00F72934"/>
    <w:p w:rsidR="00F72934" w:rsidRDefault="00F72934" w:rsidP="00F72934"/>
    <w:p w:rsidR="00F72934" w:rsidRDefault="00F72934" w:rsidP="00F72934"/>
    <w:p w:rsidR="00F72934" w:rsidRDefault="00F72934" w:rsidP="00F72934"/>
    <w:p w:rsidR="00F72934" w:rsidRDefault="00F72934" w:rsidP="00F72934"/>
    <w:p w:rsidR="00F72934" w:rsidRDefault="00F72934" w:rsidP="00F72934"/>
    <w:p w:rsidR="00F72934" w:rsidRDefault="00F72934" w:rsidP="00F72934"/>
    <w:p w:rsidR="00F72934" w:rsidRDefault="00F72934" w:rsidP="00F72934">
      <w:pPr>
        <w:jc w:val="right"/>
      </w:pPr>
      <w:r>
        <w:t>Predsjednica Povjerenstva:</w:t>
      </w:r>
    </w:p>
    <w:p w:rsidR="00F72934" w:rsidRDefault="00F72934" w:rsidP="00F72934">
      <w:pPr>
        <w:jc w:val="right"/>
      </w:pPr>
      <w:r>
        <w:t>___________________</w:t>
      </w:r>
    </w:p>
    <w:p w:rsidR="00F72934" w:rsidRDefault="00F72934" w:rsidP="00F72934">
      <w:pPr>
        <w:jc w:val="right"/>
      </w:pPr>
      <w:r>
        <w:t>Tanja Franić Vlahov</w:t>
      </w:r>
    </w:p>
    <w:p w:rsidR="00F72934" w:rsidRDefault="00F72934" w:rsidP="00F72934">
      <w:pPr>
        <w:jc w:val="right"/>
      </w:pPr>
    </w:p>
    <w:p w:rsidR="00F72934" w:rsidRDefault="00F72934" w:rsidP="00F72934">
      <w:pPr>
        <w:jc w:val="right"/>
      </w:pPr>
    </w:p>
    <w:p w:rsidR="00F72934" w:rsidRDefault="00F72934" w:rsidP="00F72934">
      <w:pPr>
        <w:jc w:val="right"/>
      </w:pPr>
    </w:p>
    <w:p w:rsidR="00F72934" w:rsidRDefault="00F72934" w:rsidP="00F72934">
      <w:pPr>
        <w:jc w:val="right"/>
      </w:pPr>
    </w:p>
    <w:p w:rsidR="00F72934" w:rsidRDefault="00F72934" w:rsidP="00F72934">
      <w:pPr>
        <w:jc w:val="right"/>
      </w:pPr>
    </w:p>
    <w:p w:rsidR="00F72934" w:rsidRDefault="00F72934" w:rsidP="00F72934">
      <w:pPr>
        <w:jc w:val="right"/>
      </w:pPr>
    </w:p>
    <w:p w:rsidR="00F72934" w:rsidRDefault="00F72934" w:rsidP="00F72934">
      <w:pPr>
        <w:jc w:val="right"/>
      </w:pPr>
    </w:p>
    <w:p w:rsidR="00F72934" w:rsidRDefault="00F72934" w:rsidP="00F72934">
      <w:pPr>
        <w:jc w:val="right"/>
      </w:pPr>
    </w:p>
    <w:p w:rsidR="00F72934" w:rsidRDefault="00F72934" w:rsidP="00F72934">
      <w:pPr>
        <w:jc w:val="right"/>
      </w:pPr>
    </w:p>
    <w:p w:rsidR="00F72934" w:rsidRDefault="00F72934" w:rsidP="00F72934">
      <w:pPr>
        <w:jc w:val="right"/>
      </w:pPr>
    </w:p>
    <w:p w:rsidR="00BB0B1E" w:rsidRDefault="00BB0B1E"/>
    <w:sectPr w:rsidR="00BB0B1E" w:rsidSect="00BB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04BEC"/>
    <w:multiLevelType w:val="hybridMultilevel"/>
    <w:tmpl w:val="AE6E4182"/>
    <w:lvl w:ilvl="0" w:tplc="7D825A60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E3755"/>
    <w:multiLevelType w:val="hybridMultilevel"/>
    <w:tmpl w:val="800EFA6A"/>
    <w:lvl w:ilvl="0" w:tplc="72F6A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934"/>
    <w:rsid w:val="000654A7"/>
    <w:rsid w:val="0057232E"/>
    <w:rsid w:val="00BB0B1E"/>
    <w:rsid w:val="00BF6037"/>
    <w:rsid w:val="00E95E4D"/>
    <w:rsid w:val="00F7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6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2016-04-12T06:57:00Z</dcterms:created>
  <dcterms:modified xsi:type="dcterms:W3CDTF">2016-04-12T06:57:00Z</dcterms:modified>
</cp:coreProperties>
</file>